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DBF" w:rsidRPr="006D1A9F" w:rsidRDefault="006D1A9F" w:rsidP="000E0D99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D1A9F">
        <w:rPr>
          <w:rFonts w:ascii="Times New Roman" w:hAnsi="Times New Roman" w:cs="Times New Roman"/>
          <w:b/>
          <w:sz w:val="40"/>
          <w:szCs w:val="40"/>
        </w:rPr>
        <w:t>Объявление!!!</w:t>
      </w:r>
    </w:p>
    <w:p w:rsidR="003A5ABD" w:rsidRDefault="000E0D99" w:rsidP="000E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D99">
        <w:rPr>
          <w:rFonts w:ascii="Times New Roman" w:hAnsi="Times New Roman" w:cs="Times New Roman"/>
          <w:b/>
          <w:sz w:val="24"/>
          <w:szCs w:val="24"/>
        </w:rPr>
        <w:t>1</w:t>
      </w:r>
      <w:r w:rsidR="005D43D6">
        <w:rPr>
          <w:rFonts w:ascii="Times New Roman" w:hAnsi="Times New Roman" w:cs="Times New Roman"/>
          <w:b/>
          <w:sz w:val="24"/>
          <w:szCs w:val="24"/>
        </w:rPr>
        <w:t>7</w:t>
      </w:r>
      <w:r w:rsidRPr="000E0D99">
        <w:rPr>
          <w:rFonts w:ascii="Times New Roman" w:hAnsi="Times New Roman" w:cs="Times New Roman"/>
          <w:b/>
          <w:sz w:val="24"/>
          <w:szCs w:val="24"/>
        </w:rPr>
        <w:t>.01.</w:t>
      </w:r>
      <w:r w:rsidR="00CB7672">
        <w:rPr>
          <w:rFonts w:ascii="Times New Roman" w:hAnsi="Times New Roman" w:cs="Times New Roman"/>
          <w:b/>
          <w:sz w:val="24"/>
          <w:szCs w:val="24"/>
        </w:rPr>
        <w:t>20</w:t>
      </w:r>
      <w:r w:rsidRPr="000E0D99">
        <w:rPr>
          <w:rFonts w:ascii="Times New Roman" w:hAnsi="Times New Roman" w:cs="Times New Roman"/>
          <w:b/>
          <w:sz w:val="24"/>
          <w:szCs w:val="24"/>
        </w:rPr>
        <w:t xml:space="preserve"> г. (пятница) – состоится совещание руководителей МО при директоре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E0D99" w:rsidRDefault="000E0D99" w:rsidP="000E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606" w:type="dxa"/>
        <w:tblLook w:val="04A0"/>
      </w:tblPr>
      <w:tblGrid>
        <w:gridCol w:w="675"/>
        <w:gridCol w:w="2835"/>
        <w:gridCol w:w="1559"/>
        <w:gridCol w:w="1914"/>
        <w:gridCol w:w="2623"/>
      </w:tblGrid>
      <w:tr w:rsidR="000E0D99" w:rsidTr="00EC3E62">
        <w:tc>
          <w:tcPr>
            <w:tcW w:w="675" w:type="dxa"/>
          </w:tcPr>
          <w:p w:rsidR="000E0D99" w:rsidRDefault="000E0D99" w:rsidP="00E73D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E0D99" w:rsidRDefault="000E0D99" w:rsidP="00E73D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рук. МО</w:t>
            </w:r>
          </w:p>
        </w:tc>
        <w:tc>
          <w:tcPr>
            <w:tcW w:w="1559" w:type="dxa"/>
          </w:tcPr>
          <w:p w:rsidR="000E0D99" w:rsidRDefault="000E0D99" w:rsidP="00E73D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14" w:type="dxa"/>
          </w:tcPr>
          <w:p w:rsidR="000E0D99" w:rsidRDefault="000E0D99" w:rsidP="00E73D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Роспись</w:t>
            </w:r>
          </w:p>
        </w:tc>
        <w:tc>
          <w:tcPr>
            <w:tcW w:w="2623" w:type="dxa"/>
          </w:tcPr>
          <w:p w:rsidR="000E0D99" w:rsidRDefault="000E0D99" w:rsidP="00E73D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E0D99" w:rsidTr="00EC3E62">
        <w:tc>
          <w:tcPr>
            <w:tcW w:w="675" w:type="dxa"/>
          </w:tcPr>
          <w:p w:rsidR="000E0D99" w:rsidRDefault="000E0D99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E0D99" w:rsidRDefault="000E0D99" w:rsidP="00E73DB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D99">
              <w:rPr>
                <w:rFonts w:ascii="Times New Roman" w:hAnsi="Times New Roman" w:cs="Times New Roman"/>
                <w:sz w:val="24"/>
                <w:szCs w:val="24"/>
              </w:rPr>
              <w:t>Курбайтаева Г.А.</w:t>
            </w:r>
          </w:p>
          <w:p w:rsidR="00E73DBF" w:rsidRPr="000E0D99" w:rsidRDefault="00E73DBF" w:rsidP="00E73DB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0D99" w:rsidRPr="000E0D99" w:rsidRDefault="000E0D99" w:rsidP="00CB767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CB76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0-10.</w:t>
            </w:r>
            <w:r w:rsidR="00CB76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0E0D99" w:rsidRPr="000E0D99" w:rsidRDefault="000E0D99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0E0D99" w:rsidRPr="000E0D99" w:rsidRDefault="000E0D99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Омарова Э.Г.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09.30-10.10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Таркинская П.О.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09.30-10.10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В.И.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09.30-10.10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09.30-10.10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Мугидинова З.М.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14.10-14.50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Мадиева Э.Г.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14.10-14.50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14.10-14.50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D99"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14.10-14.50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60" w:rsidTr="00EC3E62">
        <w:tc>
          <w:tcPr>
            <w:tcW w:w="675" w:type="dxa"/>
          </w:tcPr>
          <w:p w:rsidR="00AA4760" w:rsidRDefault="00AA4760" w:rsidP="000E0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AA4760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Нурмагомедова Х.А.</w:t>
            </w:r>
          </w:p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4760" w:rsidRPr="000E0D99" w:rsidRDefault="00AA4760" w:rsidP="00B43AB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14.10-14.50</w:t>
            </w:r>
          </w:p>
        </w:tc>
        <w:tc>
          <w:tcPr>
            <w:tcW w:w="1914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A4760" w:rsidRPr="000E0D99" w:rsidRDefault="00AA4760" w:rsidP="000E0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D99" w:rsidRDefault="000E0D99" w:rsidP="000E0D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73DBF" w:rsidRDefault="00E73DBF" w:rsidP="000E0D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E0D99" w:rsidRDefault="000E0D99" w:rsidP="000E0D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E73DBF" w:rsidRDefault="00E73DBF" w:rsidP="000E0D9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E0D99" w:rsidRPr="00EC3E62" w:rsidRDefault="000E0D99" w:rsidP="00E73DBF">
      <w:pPr>
        <w:pStyle w:val="a3"/>
        <w:numPr>
          <w:ilvl w:val="0"/>
          <w:numId w:val="1"/>
        </w:num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за  первое полугодие 201</w:t>
      </w:r>
      <w:r w:rsidR="00CB7672">
        <w:rPr>
          <w:rFonts w:ascii="Times New Roman" w:hAnsi="Times New Roman" w:cs="Times New Roman"/>
          <w:sz w:val="24"/>
          <w:szCs w:val="24"/>
        </w:rPr>
        <w:t>9-2020</w:t>
      </w:r>
      <w:r>
        <w:rPr>
          <w:rFonts w:ascii="Times New Roman" w:hAnsi="Times New Roman" w:cs="Times New Roman"/>
          <w:sz w:val="24"/>
          <w:szCs w:val="24"/>
        </w:rPr>
        <w:t xml:space="preserve"> учебного года.</w:t>
      </w:r>
    </w:p>
    <w:p w:rsidR="00EC3E62" w:rsidRPr="00EC3E62" w:rsidRDefault="00EC3E6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EC3E62">
        <w:rPr>
          <w:rFonts w:ascii="Times New Roman" w:hAnsi="Times New Roman" w:cs="Times New Roman"/>
          <w:b/>
          <w:sz w:val="24"/>
          <w:szCs w:val="24"/>
        </w:rPr>
        <w:t>-</w:t>
      </w: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Состав МО.</w:t>
      </w:r>
    </w:p>
    <w:p w:rsidR="00EC3E62" w:rsidRPr="00EC3E62" w:rsidRDefault="00EC3E6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-Заседания МО за 1 полугодие 2019-2020 уч</w:t>
      </w:r>
      <w:r w:rsidR="006D1A9F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ебного</w:t>
      </w: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 xml:space="preserve"> г</w:t>
      </w:r>
      <w:r w:rsidR="006D1A9F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ода</w:t>
      </w: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.</w:t>
      </w:r>
    </w:p>
    <w:p w:rsidR="00EC3E62" w:rsidRPr="00EC3E62" w:rsidRDefault="00EC3E6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 xml:space="preserve">-Открытые уроки учителей МО за 1 полугодие 2019-2020 </w:t>
      </w:r>
      <w:r w:rsidR="006D1A9F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r w:rsidR="006D1A9F"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уч</w:t>
      </w:r>
      <w:r w:rsidR="006D1A9F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ебного</w:t>
      </w:r>
      <w:r w:rsidR="006D1A9F"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 xml:space="preserve"> г</w:t>
      </w:r>
      <w:r w:rsidR="006D1A9F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ода</w:t>
      </w:r>
      <w:r w:rsidR="006D1A9F"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.</w:t>
      </w:r>
    </w:p>
    <w:p w:rsidR="00EC3E62" w:rsidRPr="00EC3E62" w:rsidRDefault="00EC3E6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-Состояние преподавания и качество знаний обучающихся в динамике.</w:t>
      </w:r>
    </w:p>
    <w:p w:rsidR="00EC3E62" w:rsidRPr="00EC3E62" w:rsidRDefault="00EC3E6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-Внеклассная работа по предмету (факультативы, кружки и т.д.) учителей МО.</w:t>
      </w:r>
    </w:p>
    <w:p w:rsidR="00EC3E62" w:rsidRPr="00EC3E62" w:rsidRDefault="00EC3E6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-</w:t>
      </w:r>
      <w:r w:rsidRPr="00EC3E62">
        <w:rPr>
          <w:rStyle w:val="apple-converted-space"/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 </w:t>
      </w: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Участие обучающихся в предметных олимпиадах, смотрах, конкурсах,</w:t>
      </w:r>
      <w:r w:rsidRPr="00EC3E62">
        <w:rPr>
          <w:rStyle w:val="apple-converted-space"/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 </w:t>
      </w: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конференциях. Результативность данного участия в динамике.</w:t>
      </w:r>
    </w:p>
    <w:p w:rsidR="00EC3E62" w:rsidRPr="00EC3E62" w:rsidRDefault="00EC3E6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-Общие выводы.</w:t>
      </w:r>
    </w:p>
    <w:p w:rsidR="00EC3E62" w:rsidRPr="00EC3E62" w:rsidRDefault="00EC3E6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EC3E62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-Рекомендации и предложения.</w:t>
      </w:r>
    </w:p>
    <w:p w:rsidR="0032297D" w:rsidRPr="0032297D" w:rsidRDefault="000E0D99" w:rsidP="00E73DBF">
      <w:pPr>
        <w:pStyle w:val="a3"/>
        <w:numPr>
          <w:ilvl w:val="0"/>
          <w:numId w:val="1"/>
        </w:num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государственных  программ</w:t>
      </w:r>
      <w:r w:rsidR="003229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 полугодие.</w:t>
      </w:r>
    </w:p>
    <w:p w:rsidR="000E0D99" w:rsidRPr="00CB7672" w:rsidRDefault="0032297D" w:rsidP="00E73DBF">
      <w:pPr>
        <w:pStyle w:val="a3"/>
        <w:numPr>
          <w:ilvl w:val="0"/>
          <w:numId w:val="1"/>
        </w:num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практической части </w:t>
      </w:r>
      <w:r w:rsidR="000E0D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предметам (к/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, л/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излож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дикт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CB7672" w:rsidRPr="0032297D" w:rsidRDefault="00CB7672" w:rsidP="00EC3E62">
      <w:pPr>
        <w:pStyle w:val="a3"/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32297D" w:rsidRPr="00EC3E62" w:rsidRDefault="00EC3E62" w:rsidP="00E73DBF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EC3E62">
        <w:rPr>
          <w:rFonts w:ascii="Times New Roman" w:hAnsi="Times New Roman" w:cs="Times New Roman"/>
          <w:sz w:val="24"/>
          <w:szCs w:val="24"/>
        </w:rPr>
        <w:t>Зам. директора по УВР                                         /Селимов Н.И./</w:t>
      </w:r>
    </w:p>
    <w:p w:rsidR="006D1A9F" w:rsidRDefault="006D1A9F" w:rsidP="0032297D">
      <w:pPr>
        <w:pStyle w:val="a3"/>
        <w:ind w:left="1245"/>
        <w:rPr>
          <w:rFonts w:ascii="Times New Roman" w:hAnsi="Times New Roman" w:cs="Times New Roman"/>
          <w:b/>
          <w:sz w:val="24"/>
          <w:szCs w:val="24"/>
        </w:rPr>
      </w:pPr>
    </w:p>
    <w:p w:rsidR="0032297D" w:rsidRPr="006D1A9F" w:rsidRDefault="006D1A9F" w:rsidP="006D1A9F">
      <w:pPr>
        <w:pStyle w:val="a3"/>
        <w:rPr>
          <w:rFonts w:ascii="Times New Roman" w:hAnsi="Times New Roman" w:cs="Times New Roman"/>
          <w:sz w:val="24"/>
          <w:szCs w:val="24"/>
        </w:rPr>
      </w:pPr>
      <w:r w:rsidRPr="006D1A9F">
        <w:rPr>
          <w:rFonts w:ascii="Times New Roman" w:hAnsi="Times New Roman" w:cs="Times New Roman"/>
          <w:sz w:val="24"/>
          <w:szCs w:val="24"/>
        </w:rPr>
        <w:t>06.01.2020 г.</w:t>
      </w:r>
    </w:p>
    <w:sectPr w:rsidR="0032297D" w:rsidRPr="006D1A9F" w:rsidSect="006D1A9F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16BE4"/>
    <w:multiLevelType w:val="hybridMultilevel"/>
    <w:tmpl w:val="318C2014"/>
    <w:lvl w:ilvl="0" w:tplc="233E7D1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D99"/>
    <w:rsid w:val="000E0D99"/>
    <w:rsid w:val="001252F5"/>
    <w:rsid w:val="0032297D"/>
    <w:rsid w:val="003A5ABD"/>
    <w:rsid w:val="005D43D6"/>
    <w:rsid w:val="006164D9"/>
    <w:rsid w:val="00646B19"/>
    <w:rsid w:val="006D1A9F"/>
    <w:rsid w:val="00AA4760"/>
    <w:rsid w:val="00CB7672"/>
    <w:rsid w:val="00D579D4"/>
    <w:rsid w:val="00E73DBF"/>
    <w:rsid w:val="00EC3E62"/>
    <w:rsid w:val="00F05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D99"/>
    <w:pPr>
      <w:spacing w:after="0" w:line="240" w:lineRule="auto"/>
    </w:pPr>
  </w:style>
  <w:style w:type="table" w:styleId="a4">
    <w:name w:val="Table Grid"/>
    <w:basedOn w:val="a1"/>
    <w:uiPriority w:val="59"/>
    <w:rsid w:val="000E0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C3E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2020-01-10T09:54:00Z</cp:lastPrinted>
  <dcterms:created xsi:type="dcterms:W3CDTF">2019-01-09T09:08:00Z</dcterms:created>
  <dcterms:modified xsi:type="dcterms:W3CDTF">2020-01-10T09:54:00Z</dcterms:modified>
</cp:coreProperties>
</file>